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C2" w:rsidRPr="00652AF9" w:rsidRDefault="00AF41C2" w:rsidP="0065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AF9">
        <w:rPr>
          <w:rFonts w:ascii="Times New Roman" w:hAnsi="Times New Roman"/>
          <w:b/>
          <w:sz w:val="24"/>
          <w:szCs w:val="24"/>
        </w:rPr>
        <w:t>ПРИКАЗ МИНИСТЕРСТВА ОБРАЗОВАНИЯ И НАУКИ РФ</w:t>
      </w:r>
    </w:p>
    <w:p w:rsidR="00AF41C2" w:rsidRDefault="00AF41C2" w:rsidP="0065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22 ЯНВАРЯ 2014 Г. № 32</w:t>
      </w:r>
    </w:p>
    <w:p w:rsidR="00AF41C2" w:rsidRPr="00652AF9" w:rsidRDefault="00AF41C2" w:rsidP="0065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AF9">
        <w:rPr>
          <w:rFonts w:ascii="Times New Roman" w:hAnsi="Times New Roman"/>
          <w:b/>
          <w:sz w:val="24"/>
          <w:szCs w:val="24"/>
        </w:rPr>
        <w:t xml:space="preserve">"ОБ УТВЕРЖДЕНИИ ПОРЯДКА ПРИЕМА ГРАЖДАН </w:t>
      </w:r>
    </w:p>
    <w:p w:rsidR="00AF41C2" w:rsidRPr="00652AF9" w:rsidRDefault="00AF41C2" w:rsidP="0065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AF9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652AF9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652AF9">
        <w:rPr>
          <w:rFonts w:ascii="Times New Roman" w:hAnsi="Times New Roman"/>
          <w:b/>
          <w:sz w:val="24"/>
          <w:szCs w:val="24"/>
        </w:rPr>
        <w:t xml:space="preserve"> ОБРАЗОВАТЕЛЬНЫМ ПРОГРАММАМ </w:t>
      </w:r>
    </w:p>
    <w:p w:rsidR="00AF41C2" w:rsidRPr="00652AF9" w:rsidRDefault="00AF41C2" w:rsidP="00652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AF9">
        <w:rPr>
          <w:rFonts w:ascii="Times New Roman" w:hAnsi="Times New Roman"/>
          <w:b/>
          <w:sz w:val="24"/>
          <w:szCs w:val="24"/>
        </w:rPr>
        <w:t>НАЧАЛЬНОГО ОБЩЕГО, ОСНОВНОГО ОБЩЕГО И СРЕДНЕГО ОБЩЕГО ОБРАЗОВАНИЯ"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>Зарегистрировано в Минюсте РФ 2 апреля 2014 г.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>Регистрационный N 31800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В соответствии с частью 8  статьи  55  Федерального  закона    от 29декабря  2012 г.  N 273-ФЗ  "Об  образовании  в  Российской    Федерации</w:t>
      </w:r>
      <w:proofErr w:type="gramStart"/>
      <w:r w:rsidRPr="00381D8D">
        <w:rPr>
          <w:rFonts w:ascii="Times New Roman" w:hAnsi="Times New Roman"/>
          <w:sz w:val="24"/>
          <w:szCs w:val="24"/>
        </w:rPr>
        <w:t>"(</w:t>
      </w:r>
      <w:proofErr w:type="gramEnd"/>
      <w:r w:rsidRPr="00381D8D">
        <w:rPr>
          <w:rFonts w:ascii="Times New Roman" w:hAnsi="Times New Roman"/>
          <w:sz w:val="24"/>
          <w:szCs w:val="24"/>
        </w:rPr>
        <w:t>Собрание законодательства Российской Федерации, 2012,  N 53,   ст. 7598;2013, N 19, ст. 2326; N 23, ст. 2878; N 27,  ст. 3462;  N 30,   ст. 4036;</w:t>
      </w:r>
      <w:proofErr w:type="gramStart"/>
      <w:r w:rsidRPr="00381D8D">
        <w:rPr>
          <w:rFonts w:ascii="Times New Roman" w:hAnsi="Times New Roman"/>
          <w:sz w:val="24"/>
          <w:szCs w:val="24"/>
        </w:rPr>
        <w:t>N 48, ст. 6165) и подпунктом 5.2.30 Положения о Министерстве образования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и науки Российской Федерации, утвержденного постановлением Правительства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Российской Федерации от 3 июня 2013 г. N 466 (Собрание   законодательства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Российской  Федерации,  2013,  N 23,  ст. 2923;  N 33,  ст. 4386;  N 37,ст. 4702;    официальный    интернет-портал    правовой    информации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D8D">
        <w:rPr>
          <w:rFonts w:ascii="Times New Roman" w:hAnsi="Times New Roman"/>
          <w:sz w:val="24"/>
          <w:szCs w:val="24"/>
        </w:rPr>
        <w:t>htpp</w:t>
      </w:r>
      <w:proofErr w:type="spellEnd"/>
      <w:r w:rsidRPr="00381D8D">
        <w:rPr>
          <w:rFonts w:ascii="Times New Roman" w:hAnsi="Times New Roman"/>
          <w:sz w:val="24"/>
          <w:szCs w:val="24"/>
        </w:rPr>
        <w:t>://</w:t>
      </w:r>
      <w:proofErr w:type="spellStart"/>
      <w:r w:rsidRPr="00381D8D">
        <w:rPr>
          <w:rFonts w:ascii="Times New Roman" w:hAnsi="Times New Roman"/>
          <w:sz w:val="24"/>
          <w:szCs w:val="24"/>
        </w:rPr>
        <w:t>www.pravo.gov.ru</w:t>
      </w:r>
      <w:proofErr w:type="spellEnd"/>
      <w:r w:rsidRPr="00381D8D">
        <w:rPr>
          <w:rFonts w:ascii="Times New Roman" w:hAnsi="Times New Roman"/>
          <w:sz w:val="24"/>
          <w:szCs w:val="24"/>
        </w:rPr>
        <w:t>, 4 января 2014 г.), приказываю:</w:t>
      </w:r>
      <w:proofErr w:type="gramEnd"/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1. Утвердить прилагаемый Порядок  приема  граждан  на    </w:t>
      </w:r>
      <w:proofErr w:type="gramStart"/>
      <w:r w:rsidRPr="00381D8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образовательным программам начального общего, основного общего и среднего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общего образования.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2. Признать утратившими силу  приказы  Министерства    образования 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науки Российской Федерации: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от 15 февраля 2012 г. N 107 "Об утверждении Порядка приема граждан в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общеобразовательные учреждения" (зарегистрирован  Министерством   юстиции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Российской Федерации 17 апреля 2012 г., регистрационный N 23859);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от 4 июля 2012 г. N 521 "О  внесении  изменений  в  Порядок   приема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граждан  в  общеобразовательные   учреждения,   утвержденный     приказом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Министерства образования и науки  Российской  Федерации  от  15   февраля2012 г.  N 107"  (зарегистрирован  Министерством   юстиции     Российской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Федерации 25 июля 2012 г., регистрационный N 24999).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>Министр                                                     Д.В. Ливанов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                                                          Приложение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D8D">
        <w:rPr>
          <w:rFonts w:ascii="Times New Roman" w:hAnsi="Times New Roman"/>
          <w:b/>
          <w:sz w:val="24"/>
          <w:szCs w:val="24"/>
        </w:rPr>
        <w:t>Порядок</w:t>
      </w:r>
    </w:p>
    <w:p w:rsidR="00AF41C2" w:rsidRPr="00381D8D" w:rsidRDefault="00AF41C2" w:rsidP="0038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D8D">
        <w:rPr>
          <w:rFonts w:ascii="Times New Roman" w:hAnsi="Times New Roman"/>
          <w:b/>
          <w:sz w:val="24"/>
          <w:szCs w:val="24"/>
        </w:rPr>
        <w:t xml:space="preserve">приема граждан на </w:t>
      </w:r>
      <w:proofErr w:type="gramStart"/>
      <w:r w:rsidRPr="00381D8D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381D8D">
        <w:rPr>
          <w:rFonts w:ascii="Times New Roman" w:hAnsi="Times New Roman"/>
          <w:b/>
          <w:sz w:val="24"/>
          <w:szCs w:val="24"/>
        </w:rPr>
        <w:t xml:space="preserve"> образовательным программам начального</w:t>
      </w:r>
    </w:p>
    <w:p w:rsidR="00AF41C2" w:rsidRPr="00381D8D" w:rsidRDefault="00AF41C2" w:rsidP="0038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D8D">
        <w:rPr>
          <w:rFonts w:ascii="Times New Roman" w:hAnsi="Times New Roman"/>
          <w:b/>
          <w:sz w:val="24"/>
          <w:szCs w:val="24"/>
        </w:rPr>
        <w:t>общего, основного общего и среднего общего образования</w:t>
      </w:r>
    </w:p>
    <w:p w:rsidR="00AF41C2" w:rsidRPr="00381D8D" w:rsidRDefault="00AF41C2" w:rsidP="00381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>(утв. приказом Министерства образования и науки РФ от 22 января 2014 г.</w:t>
      </w:r>
      <w:r>
        <w:rPr>
          <w:rFonts w:ascii="Times New Roman" w:hAnsi="Times New Roman"/>
          <w:sz w:val="24"/>
          <w:szCs w:val="24"/>
        </w:rPr>
        <w:t xml:space="preserve"> № </w:t>
      </w:r>
      <w:r w:rsidRPr="00381D8D">
        <w:rPr>
          <w:rFonts w:ascii="Times New Roman" w:hAnsi="Times New Roman"/>
          <w:sz w:val="24"/>
          <w:szCs w:val="24"/>
        </w:rPr>
        <w:t xml:space="preserve"> 32)</w:t>
      </w: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381D8D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1. Порядок приема граждан на обучение по образовательным программам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 (дале</w:t>
      </w:r>
      <w:proofErr w:type="gramStart"/>
      <w:r w:rsidRPr="00381D8D">
        <w:rPr>
          <w:rFonts w:ascii="Times New Roman" w:hAnsi="Times New Roman"/>
          <w:sz w:val="24"/>
          <w:szCs w:val="24"/>
        </w:rPr>
        <w:t>е-</w:t>
      </w:r>
      <w:proofErr w:type="gramEnd"/>
      <w:r w:rsidRPr="00381D8D">
        <w:rPr>
          <w:rFonts w:ascii="Times New Roman" w:hAnsi="Times New Roman"/>
          <w:sz w:val="24"/>
          <w:szCs w:val="24"/>
        </w:rPr>
        <w:t xml:space="preserve"> Порядок) регламентирует прием граждан Российской  Федерации  (далее  -граждане,   дети)   в   организации,   осуществляющие     образовательную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деятельность по образовательным программам начального общего,   основного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общего и среднего  общего  образования  (далее  соответственно  -   ОООД,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общеобразовательные программы).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8D">
        <w:rPr>
          <w:rFonts w:ascii="Times New Roman" w:hAnsi="Times New Roman"/>
          <w:sz w:val="24"/>
          <w:szCs w:val="24"/>
        </w:rPr>
        <w:t xml:space="preserve">     2. </w:t>
      </w:r>
      <w:proofErr w:type="gramStart"/>
      <w:r w:rsidRPr="00381D8D">
        <w:rPr>
          <w:rFonts w:ascii="Times New Roman" w:hAnsi="Times New Roman"/>
          <w:sz w:val="24"/>
          <w:szCs w:val="24"/>
        </w:rPr>
        <w:t>Прием иностранных граждан и лиц без  гражданства,  в  том   числе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соотечественников за рубежом, в ОООД для обучения по общеобразовательным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программам за счет бюджетных ассигнований федерального бюджета, бюджетов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lastRenderedPageBreak/>
        <w:t>субъектов Российской  Федерации  и  местных  бюджетов    осуществляется в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>соответствии  с   международными   договорами   Российской     Федерации,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381D8D">
        <w:rPr>
          <w:rFonts w:ascii="Times New Roman" w:hAnsi="Times New Roman"/>
          <w:sz w:val="24"/>
          <w:szCs w:val="24"/>
        </w:rPr>
        <w:t xml:space="preserve">Федеральным </w:t>
      </w:r>
      <w:r w:rsidRPr="004644C4">
        <w:rPr>
          <w:rFonts w:ascii="Times New Roman" w:hAnsi="Times New Roman"/>
          <w:sz w:val="24"/>
          <w:szCs w:val="24"/>
        </w:rPr>
        <w:t>законом от 29 декабря 2012 г.  N 273-ФЗ  "Об    образовании в Российской Федерации" (Собрание законодательства  Российской   Федерации, 2012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644C4">
        <w:rPr>
          <w:rFonts w:ascii="Times New Roman" w:hAnsi="Times New Roman"/>
          <w:sz w:val="24"/>
          <w:szCs w:val="24"/>
        </w:rPr>
        <w:t>N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4C4">
        <w:rPr>
          <w:rFonts w:ascii="Times New Roman" w:hAnsi="Times New Roman"/>
          <w:sz w:val="24"/>
          <w:szCs w:val="24"/>
        </w:rPr>
        <w:t>53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4644C4">
        <w:rPr>
          <w:rFonts w:ascii="Times New Roman" w:hAnsi="Times New Roman"/>
          <w:sz w:val="24"/>
          <w:szCs w:val="24"/>
        </w:rPr>
        <w:t>ст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44C4">
        <w:rPr>
          <w:rFonts w:ascii="Times New Roman" w:hAnsi="Times New Roman"/>
          <w:sz w:val="24"/>
          <w:szCs w:val="24"/>
        </w:rPr>
        <w:t>7598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;  </w:t>
      </w:r>
      <w:proofErr w:type="gramStart"/>
      <w:r w:rsidRPr="004644C4">
        <w:rPr>
          <w:rFonts w:ascii="Times New Roman" w:hAnsi="Times New Roman"/>
          <w:sz w:val="24"/>
          <w:szCs w:val="24"/>
        </w:rPr>
        <w:t>2013,  N 19,  ст. 2326;  N 23,  ст. 2878;  N 27, ст. 3462; N 30, ст. 4036; N 48, ст. 6165) и настоящим Порядком.</w:t>
      </w:r>
      <w:proofErr w:type="gramEnd"/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3.   Правила   приема   в   </w:t>
      </w:r>
      <w:proofErr w:type="gramStart"/>
      <w:r w:rsidRPr="004644C4">
        <w:rPr>
          <w:rFonts w:ascii="Times New Roman" w:hAnsi="Times New Roman"/>
          <w:sz w:val="24"/>
          <w:szCs w:val="24"/>
        </w:rPr>
        <w:t>конкретную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   ОООД   на   обучение   по общеобразовательным программам (далее - правила приема) устанавливаются в части,  не  урегулированной  законодательством  об  образовании,   ОООД самостоятельно*(1).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Прием  граждан  для  обучения  в  филиале  ОООД     осуществляется в соответствии с правилами приема на обучение в ОООД.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4. Правила приема в государственные и муниципальные образовательные организации на </w:t>
      </w:r>
      <w:proofErr w:type="gramStart"/>
      <w:r w:rsidRPr="004644C4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  право на получение общего образования соответствующего уровня и проживающих на территории, за которой закреплена указанная образовательная   организация (далее - закрепленная территория)*(2).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5. В приеме в  государственную  или  муниципальную   образовательную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организацию может быть отказано  только  по  причине  отсутствия    в ней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свободных мест, за исключением случаев, предусмотренных частями  5  и  6статьи 67 и статьей 88 Федерального закона от 29 декабря 2012 г. N 273-ФЗ</w:t>
      </w:r>
      <w:proofErr w:type="gramStart"/>
      <w:r w:rsidRPr="004644C4">
        <w:rPr>
          <w:rFonts w:ascii="Times New Roman" w:hAnsi="Times New Roman"/>
          <w:sz w:val="24"/>
          <w:szCs w:val="24"/>
        </w:rPr>
        <w:t>"О</w:t>
      </w:r>
      <w:proofErr w:type="gramEnd"/>
      <w:r w:rsidRPr="004644C4">
        <w:rPr>
          <w:rFonts w:ascii="Times New Roman" w:hAnsi="Times New Roman"/>
          <w:sz w:val="24"/>
          <w:szCs w:val="24"/>
        </w:rPr>
        <w:t>б  образовании  в  Российской  Федерации"  (Собрание   законодательства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Российской Федерации, 2012, N 53, ст. 7598;</w:t>
      </w:r>
      <w:proofErr w:type="gramStart"/>
      <w:r w:rsidRPr="004644C4">
        <w:rPr>
          <w:rFonts w:ascii="Times New Roman" w:hAnsi="Times New Roman"/>
          <w:sz w:val="24"/>
          <w:szCs w:val="24"/>
        </w:rPr>
        <w:t>2013, N 19, ст. 2326;   N 23,ст. 2878; N 27, ст. 3462; N 30,  ст. 4036;  N 48,  ст. 6165).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  В   случае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отсутствия мест  в  государственной  или  муниципальной   образовательной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организации родители (законные представители) ребенка для решения вопроса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 его устройстве в  другую  общеобразовательную  организацию   обращаются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непосредственно  в  орган  исполнительной  власти  субъекта    Российской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Федерации, осуществляющий государственное управление в сфере образования,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или орган местного самоуправления,  осуществляющий  управление  в   сфере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образования*(3).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6. Прием на обучение по основным общеобразовательным программам   за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счет  средств  бюджетных  ассигнований  федерального  бюджета,   бюджетов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субъектов  Российской  Федерации  и  местных  бюджетов      проводится на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общедоступной основе, если иное не предусмотрено Федеральным законом   от29 декабря 2012 г. N 273-ФЗ  "Об  образовании  в  Российской   Федерации</w:t>
      </w:r>
      <w:proofErr w:type="gramStart"/>
      <w:r w:rsidRPr="004644C4">
        <w:rPr>
          <w:rFonts w:ascii="Times New Roman" w:hAnsi="Times New Roman"/>
          <w:sz w:val="24"/>
          <w:szCs w:val="24"/>
        </w:rPr>
        <w:t>"(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Федерации, 2012,  N 53,   ст. 7598;2013, N 19, ст. 2326; </w:t>
      </w:r>
      <w:proofErr w:type="gramStart"/>
      <w:r w:rsidRPr="004644C4">
        <w:rPr>
          <w:rFonts w:ascii="Times New Roman" w:hAnsi="Times New Roman"/>
          <w:sz w:val="24"/>
          <w:szCs w:val="24"/>
        </w:rPr>
        <w:t>N 23, ст. 2878; N 27,  ст. 3462;  N 30,   ст. 4036;N 48, ст. 6165).</w:t>
      </w:r>
      <w:proofErr w:type="gramEnd"/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Организация индивидуального отбора при приеме в  государственные   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муниципальные образовательные организации для получения основного общего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и среднего общего образования с углубленным изучением отдельных   учебных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предметов или для профильного обучения допускается в случаях и в порядке,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которые   предусмотрены    законодательством    субъекта       Российской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Федерации*(4).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4C4">
        <w:rPr>
          <w:rFonts w:ascii="Times New Roman" w:hAnsi="Times New Roman"/>
          <w:sz w:val="24"/>
          <w:szCs w:val="24"/>
        </w:rPr>
        <w:t>Организация конкурса или индивидуального отбора при приеме   граждан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для  получения  общего  образования  в  образовательных     организациях,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реализующих образовательные программы основного общего и среднего общего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 xml:space="preserve">образования,  интегрированные  с  дополнительными   </w:t>
      </w:r>
      <w:proofErr w:type="spellStart"/>
      <w:r w:rsidRPr="004644C4">
        <w:rPr>
          <w:rFonts w:ascii="Times New Roman" w:hAnsi="Times New Roman"/>
          <w:sz w:val="24"/>
          <w:szCs w:val="24"/>
        </w:rPr>
        <w:t>предпрофессиональными</w:t>
      </w:r>
      <w:proofErr w:type="spellEnd"/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образовательными программами в области физической культуры и спорта, или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образовательные  программы  среднего  профессионального     образования в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области  искусств,  интегрированные  с   образовательными     программами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основного  общего  и  среднего  общего  образования,    осуществляется на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основании оценки способностей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 к занятию отдельным  видом  искусства   или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спорта, а также при отсутствии противопоказаний к занятию соответствующим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видом спорта*(5).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lastRenderedPageBreak/>
        <w:t xml:space="preserve">     7. ОООД обязана  ознакомить  поступающего  и  (или)  его   родителе</w:t>
      </w:r>
      <w:proofErr w:type="gramStart"/>
      <w:r w:rsidRPr="004644C4">
        <w:rPr>
          <w:rFonts w:ascii="Times New Roman" w:hAnsi="Times New Roman"/>
          <w:sz w:val="24"/>
          <w:szCs w:val="24"/>
        </w:rPr>
        <w:t>й(</w:t>
      </w:r>
      <w:proofErr w:type="gramEnd"/>
      <w:r w:rsidRPr="004644C4">
        <w:rPr>
          <w:rFonts w:ascii="Times New Roman" w:hAnsi="Times New Roman"/>
          <w:sz w:val="24"/>
          <w:szCs w:val="24"/>
        </w:rPr>
        <w:t>законных представителей) со своим уставом, с лицензией на осуществление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образовательной  деятельности,  со  свидетельством  о     государственной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аккредитации, с  образовательными  программами  и  другими   документами,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регламентирующими   организацию   и   осуществление       образовательной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деятельности, права и обязанности обучающихся*(6).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Государственные  и   муниципальные   образовательные     организации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размещают   распорядительный   акт   органа   местного     самоуправления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муниципального района, городского округа (в городах федерального значени</w:t>
      </w:r>
      <w:proofErr w:type="gramStart"/>
      <w:r w:rsidRPr="004644C4">
        <w:rPr>
          <w:rFonts w:ascii="Times New Roman" w:hAnsi="Times New Roman"/>
          <w:sz w:val="24"/>
          <w:szCs w:val="24"/>
        </w:rPr>
        <w:t>я-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 акт органа, определенного законами этих субъектов Российской Федерации)о закреплении образовательных организаций  за  конкретными   территориями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муниципального района, городского округа, издаваемый не позднее 1 февраля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текущего года (далее - распорядительный акт о закрепленной территории).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8. Государственная или муниципальная образовательная организация   с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целью проведения организованного приема граждан в первый класс размещает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на информационном стенде, на официальном  сайте  в  сети    "Интернет", в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средствах массовой информации (в том числе электронных) информацию о: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4C4">
        <w:rPr>
          <w:rFonts w:ascii="Times New Roman" w:hAnsi="Times New Roman"/>
          <w:sz w:val="24"/>
          <w:szCs w:val="24"/>
        </w:rPr>
        <w:t>количестве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 мест в первых классах не позднее 10 календарных  дней   с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момента издания распорядительного акта о закрепленной территории;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4C4">
        <w:rPr>
          <w:rFonts w:ascii="Times New Roman" w:hAnsi="Times New Roman"/>
          <w:sz w:val="24"/>
          <w:szCs w:val="24"/>
        </w:rPr>
        <w:t>наличии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  свободных  мест  для  приема  детей,  не     проживающих на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закрепленной территории, не позднее 1 июля.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9. Прием граждан в ОООД осуществляется по личному заявлению родител</w:t>
      </w:r>
      <w:proofErr w:type="gramStart"/>
      <w:r w:rsidRPr="004644C4">
        <w:rPr>
          <w:rFonts w:ascii="Times New Roman" w:hAnsi="Times New Roman"/>
          <w:sz w:val="24"/>
          <w:szCs w:val="24"/>
        </w:rPr>
        <w:t>я(</w:t>
      </w:r>
      <w:proofErr w:type="gramEnd"/>
      <w:r w:rsidRPr="004644C4">
        <w:rPr>
          <w:rFonts w:ascii="Times New Roman" w:hAnsi="Times New Roman"/>
          <w:sz w:val="24"/>
          <w:szCs w:val="24"/>
        </w:rPr>
        <w:t>законного представителя) ребенка при предъявлении оригинала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документа,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удостоверяющего  личность  родителя  (законного  представителя),   либо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оригинала документа, удостоверяющего личность иностранного гражданина   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лица без гражданства в Российской Федерации в соответствии со статьей 10Федерального закона от 25 июля 2002 г. N 115-ФЗ  "О  правовом   положении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иностранных граждан в Российской Федерации"  (Собрание   законодательства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Российской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Федерации, 2002, N 30, ст. 3032).</w:t>
      </w:r>
    </w:p>
    <w:p w:rsidR="00AF41C2" w:rsidRPr="004644C4" w:rsidRDefault="00AF41C2" w:rsidP="00F67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ОООД  может  осуществлять  прием  указанного  заявления  в   </w:t>
      </w:r>
      <w:proofErr w:type="spellStart"/>
      <w:r w:rsidRPr="004644C4">
        <w:rPr>
          <w:rFonts w:ascii="Times New Roman" w:hAnsi="Times New Roman"/>
          <w:sz w:val="24"/>
          <w:szCs w:val="24"/>
        </w:rPr>
        <w:t>формеэлектронного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        документа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с использованием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информационно-телекоммуникационных сетей общего пользования.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В  заявлении  родителями   (законными   представителями)     ребенка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указываются следующие сведения: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а) фамилия, имя, отчество (последнее - при наличии) ребенка;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б) дата и место рождения ребенка;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в) фамилия, имя,  отчество  (последнее  -  при  наличии)   родителей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(законных представителей) ребенка;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г)  адрес  места  жительства  ребенка,  его  родителей     (законных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представителей);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644C4">
        <w:rPr>
          <w:rFonts w:ascii="Times New Roman" w:hAnsi="Times New Roman"/>
          <w:sz w:val="24"/>
          <w:szCs w:val="24"/>
        </w:rPr>
        <w:t>д</w:t>
      </w:r>
      <w:proofErr w:type="spellEnd"/>
      <w:r w:rsidRPr="004644C4">
        <w:rPr>
          <w:rFonts w:ascii="Times New Roman" w:hAnsi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Примерная форма заявления размещается ОООД на информационном стенде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и (или) на официальном сайте ОООД в сети "Интернет".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Для приема в ОООД: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4C4"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территории,  для  зачисления  ребенка  в  первый  класс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дополнительно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предъявляют оригинал свидетельства  о  рождении  ребенка  или   документ,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подтверждающий родство заявителя, свидетельство о регистрации ребенка по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месту жительства или по месту пребывания на закрепленной территории   или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документ, содержащий сведения о регистрации ребенка по месту   жительства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или по месту пребывания на закрепленной территории;</w:t>
      </w:r>
      <w:proofErr w:type="gramEnd"/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родители  (законные  представители)  детей,  не       проживающих на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закрепленной  территории,  дополнительно  предъявляют     свидетельство о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рождении ребенка.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lastRenderedPageBreak/>
        <w:t xml:space="preserve">     Родители (законные представители)  детей,  являющихся   иностранными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гражданами  или  лицами  без  гражданства,  дополнительно предъявляют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документ, подтверждающий родство заявителя (или законность представления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прав ребенка), и документ, подтверждающий право заявителя на пребывание в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Российской Федерации.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Иностранные  граждане  и  лица  без  гражданства   все     документы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представляют на русском языке или вместе с  заверенным  в   установленном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порядке переводом на русский язык.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Копии предъявляемых при приеме документов хранятся в ОООД на   </w:t>
      </w:r>
      <w:proofErr w:type="spellStart"/>
      <w:r w:rsidRPr="004644C4">
        <w:rPr>
          <w:rFonts w:ascii="Times New Roman" w:hAnsi="Times New Roman"/>
          <w:sz w:val="24"/>
          <w:szCs w:val="24"/>
        </w:rPr>
        <w:t>времяобучения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ребенка.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10. Родители (законные представители) детей имеют право  по   </w:t>
      </w:r>
      <w:proofErr w:type="spellStart"/>
      <w:r w:rsidRPr="004644C4">
        <w:rPr>
          <w:rFonts w:ascii="Times New Roman" w:hAnsi="Times New Roman"/>
          <w:sz w:val="24"/>
          <w:szCs w:val="24"/>
        </w:rPr>
        <w:t>своемуусмотрению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представлять другие документы.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11. При приеме в ОООД для  получения  среднего  общего   образования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представляется аттестат об  основном  общем  образовании   установленного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образца.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12. Требование предоставления других документов в качестве основания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для приема детей в ОООД не допускается.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13. Факт ознакомления родителей (законных представителей) ребенка с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деятельности, свидетельством о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государственной аккредитации ОООД, уставом ОООД фиксируется в заявлении о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приеме и заверяется личной подписью родителей (законных   представителей</w:t>
      </w:r>
      <w:proofErr w:type="gramStart"/>
      <w:r w:rsidRPr="004644C4">
        <w:rPr>
          <w:rFonts w:ascii="Times New Roman" w:hAnsi="Times New Roman"/>
          <w:sz w:val="24"/>
          <w:szCs w:val="24"/>
        </w:rPr>
        <w:t>)р</w:t>
      </w:r>
      <w:proofErr w:type="gramEnd"/>
      <w:r w:rsidRPr="004644C4">
        <w:rPr>
          <w:rFonts w:ascii="Times New Roman" w:hAnsi="Times New Roman"/>
          <w:sz w:val="24"/>
          <w:szCs w:val="24"/>
        </w:rPr>
        <w:t>ебенка.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Подписью родителей (законных  представителей)  ребенка   фиксируется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также согласие на обработку их персональных данных и персональных данных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ребенка   в   порядке,   установленном   законодательством     Российской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Федерации*(7).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14. Прием заявлений в первый класс ОООД для граждан, проживающих на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 xml:space="preserve">закрепленной территории, начинается не позднее 1 февраля и завершается </w:t>
      </w:r>
      <w:proofErr w:type="gramStart"/>
      <w:r w:rsidRPr="004644C4">
        <w:rPr>
          <w:rFonts w:ascii="Times New Roman" w:hAnsi="Times New Roman"/>
          <w:sz w:val="24"/>
          <w:szCs w:val="24"/>
        </w:rPr>
        <w:t>непозднее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 30 июня текущего года.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Зачисление в ОООД оформляется распорядительным актом ОООД в течение</w:t>
      </w:r>
      <w:proofErr w:type="gramStart"/>
      <w:r w:rsidRPr="004644C4">
        <w:rPr>
          <w:rFonts w:ascii="Times New Roman" w:hAnsi="Times New Roman"/>
          <w:sz w:val="24"/>
          <w:szCs w:val="24"/>
        </w:rPr>
        <w:t>7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 рабочих дней после приема документов.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Для  детей,  не  проживающих  на  закрепленной  территории,  прием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заявлений в первый класс начинается с 1 июля текущего  года  до   момента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заполнения свободных мест, но не позднее 5 сентября текущего года.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4C4">
        <w:rPr>
          <w:rFonts w:ascii="Times New Roman" w:hAnsi="Times New Roman"/>
          <w:sz w:val="24"/>
          <w:szCs w:val="24"/>
        </w:rPr>
        <w:t>ОООД, закончившие прием в первый класс всех детей,  проживающих   на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закрепленной территории, осуществляют прием  детей,  не  проживающих  на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закрепленной территории, ранее 1 июля.</w:t>
      </w:r>
      <w:proofErr w:type="gramEnd"/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15. Для удобства родителей  (законных  представителей)  детей   ОООД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устанавливают  график  приема  документов  в  зависимости   от   адреса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регистрации по месту жительства (пребывания).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16.  При  приеме  на  свободные  места  детей,  не    проживающих на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закрепленной территории, преимущественным правом обладают дети   граждан,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имеющих  право  на  первоочередное  предоставление  места  в   ОООД   в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соответствии с законодательством  Российской  Федерации  и   нормативными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правовыми актами субъектов Российской Федерации.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17. Дети с  ограниченными  возможностями  здоровья    принимаются </w:t>
      </w:r>
      <w:proofErr w:type="spellStart"/>
      <w:r w:rsidRPr="004644C4">
        <w:rPr>
          <w:rFonts w:ascii="Times New Roman" w:hAnsi="Times New Roman"/>
          <w:sz w:val="24"/>
          <w:szCs w:val="24"/>
        </w:rPr>
        <w:t>наобучение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</w:t>
      </w:r>
      <w:proofErr w:type="spellStart"/>
      <w:r w:rsidRPr="004644C4">
        <w:rPr>
          <w:rFonts w:ascii="Times New Roman" w:hAnsi="Times New Roman"/>
          <w:sz w:val="24"/>
          <w:szCs w:val="24"/>
        </w:rPr>
        <w:t>толькос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 согласия  их  родителей  (законных  представителей)  и  на   основании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 xml:space="preserve">рекомендаций </w:t>
      </w:r>
      <w:proofErr w:type="spellStart"/>
      <w:r w:rsidRPr="004644C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комиссии*(8).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18. Документы, представленные родителями (законными представителями</w:t>
      </w:r>
      <w:proofErr w:type="gramStart"/>
      <w:r w:rsidRPr="004644C4">
        <w:rPr>
          <w:rFonts w:ascii="Times New Roman" w:hAnsi="Times New Roman"/>
          <w:sz w:val="24"/>
          <w:szCs w:val="24"/>
        </w:rPr>
        <w:t>)д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етей, регистрируются в  журнале  приема  заявлений.  </w:t>
      </w:r>
      <w:proofErr w:type="gramStart"/>
      <w:r w:rsidRPr="004644C4">
        <w:rPr>
          <w:rFonts w:ascii="Times New Roman" w:hAnsi="Times New Roman"/>
          <w:sz w:val="24"/>
          <w:szCs w:val="24"/>
        </w:rPr>
        <w:t>После   регистрации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заявления родителям (законным представителям) детей выдается расписка   в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получении документов, содержащая  информацию  о  регистрационном   номер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заявления о приеме ребенка в ОООД, о перечне представленных   документов.</w:t>
      </w:r>
      <w:proofErr w:type="gramEnd"/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Расписка заверяется подписью должностного лица ОООД,  ответственного   за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прием документов, и печатью ОООД.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lastRenderedPageBreak/>
        <w:t xml:space="preserve">     19.  Распорядительные  акты  ОООД  о  приеме  детей  на     обучение</w:t>
      </w:r>
      <w:r w:rsidR="003D4639">
        <w:rPr>
          <w:rFonts w:ascii="Times New Roman" w:hAnsi="Times New Roman"/>
          <w:sz w:val="24"/>
          <w:szCs w:val="24"/>
        </w:rPr>
        <w:t xml:space="preserve"> </w:t>
      </w:r>
      <w:r w:rsidRPr="004644C4">
        <w:rPr>
          <w:rFonts w:ascii="Times New Roman" w:hAnsi="Times New Roman"/>
          <w:sz w:val="24"/>
          <w:szCs w:val="24"/>
        </w:rPr>
        <w:t>размещаются на информационном стенде ОООД в день их издания.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20. На каждого ребенка, зачисленного в ОООД, заводится личное дело,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644C4">
        <w:rPr>
          <w:rFonts w:ascii="Times New Roman" w:hAnsi="Times New Roman"/>
          <w:sz w:val="24"/>
          <w:szCs w:val="24"/>
        </w:rPr>
        <w:t>котором</w:t>
      </w:r>
      <w:proofErr w:type="gramEnd"/>
      <w:r w:rsidRPr="004644C4">
        <w:rPr>
          <w:rFonts w:ascii="Times New Roman" w:hAnsi="Times New Roman"/>
          <w:sz w:val="24"/>
          <w:szCs w:val="24"/>
        </w:rPr>
        <w:t xml:space="preserve"> хранятся все сданные документы.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>_____________________________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*(1) Часть 9 статьи 55 Федерального закона от  29  декабря   2012 </w:t>
      </w:r>
      <w:proofErr w:type="spellStart"/>
      <w:r w:rsidRPr="004644C4">
        <w:rPr>
          <w:rFonts w:ascii="Times New Roman" w:hAnsi="Times New Roman"/>
          <w:sz w:val="24"/>
          <w:szCs w:val="24"/>
        </w:rPr>
        <w:t>г.N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273-ФЗ   "Об   образовании   в   Российской   Федерации"   (</w:t>
      </w:r>
      <w:proofErr w:type="spellStart"/>
      <w:r w:rsidRPr="004644C4">
        <w:rPr>
          <w:rFonts w:ascii="Times New Roman" w:hAnsi="Times New Roman"/>
          <w:sz w:val="24"/>
          <w:szCs w:val="24"/>
        </w:rPr>
        <w:t>Собраниезаконодательства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*(2) Часть 3 статьи 67 Федерального закона от  29  декабря   2012 </w:t>
      </w:r>
      <w:proofErr w:type="spellStart"/>
      <w:r w:rsidRPr="004644C4">
        <w:rPr>
          <w:rFonts w:ascii="Times New Roman" w:hAnsi="Times New Roman"/>
          <w:sz w:val="24"/>
          <w:szCs w:val="24"/>
        </w:rPr>
        <w:t>г.N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273-ФЗ   "Об   образовании   в   Российской   Федерации"   (</w:t>
      </w:r>
      <w:proofErr w:type="spellStart"/>
      <w:r w:rsidRPr="004644C4">
        <w:rPr>
          <w:rFonts w:ascii="Times New Roman" w:hAnsi="Times New Roman"/>
          <w:sz w:val="24"/>
          <w:szCs w:val="24"/>
        </w:rPr>
        <w:t>Собраниезаконодательства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*(3) Часть 4 статьи 67 Федерального закона от  29  декабря   2012 </w:t>
      </w:r>
      <w:proofErr w:type="spellStart"/>
      <w:r w:rsidRPr="004644C4">
        <w:rPr>
          <w:rFonts w:ascii="Times New Roman" w:hAnsi="Times New Roman"/>
          <w:sz w:val="24"/>
          <w:szCs w:val="24"/>
        </w:rPr>
        <w:t>г.N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273-ФЗ   "Об   образовании   в   Российской   Федерации"   (</w:t>
      </w:r>
      <w:proofErr w:type="spellStart"/>
      <w:r w:rsidRPr="004644C4">
        <w:rPr>
          <w:rFonts w:ascii="Times New Roman" w:hAnsi="Times New Roman"/>
          <w:sz w:val="24"/>
          <w:szCs w:val="24"/>
        </w:rPr>
        <w:t>Собраниезаконодательства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*(4) Часть 5 статьи 67 Федерального закона от  29  декабря   2012 </w:t>
      </w:r>
      <w:proofErr w:type="spellStart"/>
      <w:r w:rsidRPr="004644C4">
        <w:rPr>
          <w:rFonts w:ascii="Times New Roman" w:hAnsi="Times New Roman"/>
          <w:sz w:val="24"/>
          <w:szCs w:val="24"/>
        </w:rPr>
        <w:t>г.N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273-ФЗ   "Об   образовании   в   Российской   Федерации"   (</w:t>
      </w:r>
      <w:proofErr w:type="spellStart"/>
      <w:r w:rsidRPr="004644C4">
        <w:rPr>
          <w:rFonts w:ascii="Times New Roman" w:hAnsi="Times New Roman"/>
          <w:sz w:val="24"/>
          <w:szCs w:val="24"/>
        </w:rPr>
        <w:t>Собраниезаконодательства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*(5) Часть 6 статьи 67 Федерального закона от  29  декабря   2012 </w:t>
      </w:r>
      <w:proofErr w:type="spellStart"/>
      <w:r w:rsidRPr="004644C4">
        <w:rPr>
          <w:rFonts w:ascii="Times New Roman" w:hAnsi="Times New Roman"/>
          <w:sz w:val="24"/>
          <w:szCs w:val="24"/>
        </w:rPr>
        <w:t>г.N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273-ФЗ   "Об   образовании   в   Российской   Федерации"   (</w:t>
      </w:r>
      <w:proofErr w:type="spellStart"/>
      <w:r w:rsidRPr="004644C4">
        <w:rPr>
          <w:rFonts w:ascii="Times New Roman" w:hAnsi="Times New Roman"/>
          <w:sz w:val="24"/>
          <w:szCs w:val="24"/>
        </w:rPr>
        <w:t>Собраниезаконодательства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*(6) Часть 2 статьи 55 Федерального закона от  29  декабря   2012 </w:t>
      </w:r>
      <w:proofErr w:type="spellStart"/>
      <w:r w:rsidRPr="004644C4">
        <w:rPr>
          <w:rFonts w:ascii="Times New Roman" w:hAnsi="Times New Roman"/>
          <w:sz w:val="24"/>
          <w:szCs w:val="24"/>
        </w:rPr>
        <w:t>г.N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273-ФЗ   "Об   образовании   в   Российской   Федерации"   (</w:t>
      </w:r>
      <w:proofErr w:type="spellStart"/>
      <w:r w:rsidRPr="004644C4">
        <w:rPr>
          <w:rFonts w:ascii="Times New Roman" w:hAnsi="Times New Roman"/>
          <w:sz w:val="24"/>
          <w:szCs w:val="24"/>
        </w:rPr>
        <w:t>Собраниезаконодательства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*(7) Часть 1 статьи  6  Федерального  закона  от  27  июля   2006 </w:t>
      </w:r>
      <w:proofErr w:type="spellStart"/>
      <w:r w:rsidRPr="004644C4">
        <w:rPr>
          <w:rFonts w:ascii="Times New Roman" w:hAnsi="Times New Roman"/>
          <w:sz w:val="24"/>
          <w:szCs w:val="24"/>
        </w:rPr>
        <w:t>г.N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152-ФЗ "О персональных данных" (Собрание  законодательства   </w:t>
      </w:r>
      <w:proofErr w:type="spellStart"/>
      <w:r w:rsidRPr="004644C4">
        <w:rPr>
          <w:rFonts w:ascii="Times New Roman" w:hAnsi="Times New Roman"/>
          <w:sz w:val="24"/>
          <w:szCs w:val="24"/>
        </w:rPr>
        <w:t>РоссийскойФедерации</w:t>
      </w:r>
      <w:proofErr w:type="spellEnd"/>
      <w:r w:rsidRPr="004644C4">
        <w:rPr>
          <w:rFonts w:ascii="Times New Roman" w:hAnsi="Times New Roman"/>
          <w:sz w:val="24"/>
          <w:szCs w:val="24"/>
        </w:rPr>
        <w:t>, 2006, N 31, ст. 3451).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C4">
        <w:rPr>
          <w:rFonts w:ascii="Times New Roman" w:hAnsi="Times New Roman"/>
          <w:sz w:val="24"/>
          <w:szCs w:val="24"/>
        </w:rPr>
        <w:t xml:space="preserve">     *(8) Часть 3 статьи 55 Федерального закона от  29  декабря   2012 </w:t>
      </w:r>
      <w:proofErr w:type="spellStart"/>
      <w:r w:rsidRPr="004644C4">
        <w:rPr>
          <w:rFonts w:ascii="Times New Roman" w:hAnsi="Times New Roman"/>
          <w:sz w:val="24"/>
          <w:szCs w:val="24"/>
        </w:rPr>
        <w:t>г.N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273-ФЗ   "Об   образовании   в   Российской   Федерации"   (</w:t>
      </w:r>
      <w:proofErr w:type="spellStart"/>
      <w:r w:rsidRPr="004644C4">
        <w:rPr>
          <w:rFonts w:ascii="Times New Roman" w:hAnsi="Times New Roman"/>
          <w:sz w:val="24"/>
          <w:szCs w:val="24"/>
        </w:rPr>
        <w:t>Собраниезаконодательства</w:t>
      </w:r>
      <w:proofErr w:type="spellEnd"/>
      <w:r w:rsidRPr="004644C4">
        <w:rPr>
          <w:rFonts w:ascii="Times New Roman" w:hAnsi="Times New Roman"/>
          <w:sz w:val="24"/>
          <w:szCs w:val="24"/>
        </w:rPr>
        <w:t xml:space="preserve"> Российской Федерации, 2012, N 53, ст. 7598; 2013, N 19,ст. 2326;  N 23,  ст. 2878;  N 27,  ст. 3462;  N 30,  ст. 4036;   N 48,ст. 6165).</w:t>
      </w:r>
    </w:p>
    <w:p w:rsidR="00AF41C2" w:rsidRPr="004644C4" w:rsidRDefault="00AF41C2" w:rsidP="0038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41C2" w:rsidRPr="004644C4" w:rsidSect="0080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8D"/>
    <w:rsid w:val="00001D8F"/>
    <w:rsid w:val="00026D26"/>
    <w:rsid w:val="002E504D"/>
    <w:rsid w:val="00381D8D"/>
    <w:rsid w:val="003B2767"/>
    <w:rsid w:val="003D4639"/>
    <w:rsid w:val="00421B21"/>
    <w:rsid w:val="004644C4"/>
    <w:rsid w:val="00652AF9"/>
    <w:rsid w:val="00742045"/>
    <w:rsid w:val="00802FE8"/>
    <w:rsid w:val="009A051C"/>
    <w:rsid w:val="00A13DEE"/>
    <w:rsid w:val="00AF41C2"/>
    <w:rsid w:val="00B16ED6"/>
    <w:rsid w:val="00CC1A10"/>
    <w:rsid w:val="00EF2762"/>
    <w:rsid w:val="00F6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7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01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01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2424</Words>
  <Characters>13821</Characters>
  <Application>Microsoft Office Word</Application>
  <DocSecurity>0</DocSecurity>
  <Lines>115</Lines>
  <Paragraphs>32</Paragraphs>
  <ScaleCrop>false</ScaleCrop>
  <Company/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</dc:title>
  <dc:subject/>
  <dc:creator>Чистякова</dc:creator>
  <cp:keywords/>
  <dc:description/>
  <cp:lastModifiedBy>shkola</cp:lastModifiedBy>
  <cp:revision>3</cp:revision>
  <cp:lastPrinted>2014-04-08T11:59:00Z</cp:lastPrinted>
  <dcterms:created xsi:type="dcterms:W3CDTF">2015-02-04T07:37:00Z</dcterms:created>
  <dcterms:modified xsi:type="dcterms:W3CDTF">2016-02-24T02:53:00Z</dcterms:modified>
</cp:coreProperties>
</file>